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1" w:rsidRPr="00341E26" w:rsidRDefault="00341E26" w:rsidP="00341E26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gramStart"/>
      <w:r w:rsidRPr="00341E26">
        <w:rPr>
          <w:rFonts w:ascii="Arial" w:hAnsi="Arial" w:cs="Arial"/>
          <w:sz w:val="28"/>
          <w:szCs w:val="28"/>
        </w:rPr>
        <w:t xml:space="preserve">TO DO LIST/TASK SHEET FOR THE </w:t>
      </w:r>
      <w:r w:rsidRPr="00341E26">
        <w:rPr>
          <w:rFonts w:ascii="Arial" w:hAnsi="Arial" w:cs="Arial"/>
          <w:b/>
          <w:sz w:val="28"/>
          <w:szCs w:val="28"/>
          <w:u w:val="single"/>
        </w:rPr>
        <w:t>FOLLOWING</w:t>
      </w:r>
      <w:r w:rsidR="008A300D">
        <w:rPr>
          <w:rFonts w:ascii="Arial" w:hAnsi="Arial" w:cs="Arial"/>
          <w:sz w:val="28"/>
          <w:szCs w:val="28"/>
        </w:rPr>
        <w:t xml:space="preserve"> YEAR.</w:t>
      </w:r>
      <w:proofErr w:type="gramEnd"/>
    </w:p>
    <w:p w:rsidR="00E043BA" w:rsidRPr="00341E26" w:rsidRDefault="00E043BA" w:rsidP="00341E26">
      <w:pPr>
        <w:rPr>
          <w:rFonts w:ascii="Arial" w:hAnsi="Arial" w:cs="Aria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843"/>
      </w:tblGrid>
      <w:tr w:rsidR="00E043BA" w:rsidRPr="00341E26" w:rsidTr="00341E26">
        <w:trPr>
          <w:trHeight w:val="600"/>
        </w:trPr>
        <w:tc>
          <w:tcPr>
            <w:tcW w:w="7372" w:type="dxa"/>
            <w:shd w:val="clear" w:color="auto" w:fill="D6E3BC" w:themeFill="accent3" w:themeFillTint="66"/>
          </w:tcPr>
          <w:p w:rsidR="00E043BA" w:rsidRPr="00341E26" w:rsidRDefault="00E043BA" w:rsidP="00E043BA">
            <w:pPr>
              <w:pStyle w:val="ListParagraph"/>
              <w:ind w:left="862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Action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043BA" w:rsidRPr="00341E26" w:rsidRDefault="00E043BA" w:rsidP="00E043BA">
            <w:pPr>
              <w:pStyle w:val="ListParagraph"/>
              <w:ind w:left="0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Start month/finish month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043BA" w:rsidRPr="00341E26" w:rsidRDefault="00E043BA" w:rsidP="00E043BA">
            <w:pPr>
              <w:pStyle w:val="ListParagraph"/>
              <w:ind w:left="0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Who is responsible for Action</w:t>
            </w:r>
          </w:p>
        </w:tc>
      </w:tr>
      <w:tr w:rsidR="00E3769E" w:rsidRPr="00341E26" w:rsidTr="00341E26">
        <w:trPr>
          <w:trHeight w:val="543"/>
        </w:trPr>
        <w:tc>
          <w:tcPr>
            <w:tcW w:w="7372" w:type="dxa"/>
          </w:tcPr>
          <w:p w:rsidR="00E3769E" w:rsidRPr="0024376F" w:rsidRDefault="00E3769E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 xml:space="preserve">Profile of </w:t>
            </w:r>
            <w:r w:rsidR="002B385F">
              <w:rPr>
                <w:rFonts w:ascii="Arial" w:hAnsi="Arial" w:cs="Arial"/>
                <w:b/>
              </w:rPr>
              <w:t>Learners</w:t>
            </w:r>
            <w:r w:rsidRPr="0024376F">
              <w:rPr>
                <w:rFonts w:ascii="Arial" w:hAnsi="Arial" w:cs="Arial"/>
                <w:b/>
              </w:rPr>
              <w:t xml:space="preserve"> (DES Returns)</w:t>
            </w:r>
          </w:p>
          <w:p w:rsidR="00E3769E" w:rsidRDefault="00E3769E" w:rsidP="00E3769E">
            <w:pPr>
              <w:rPr>
                <w:rFonts w:ascii="Arial" w:hAnsi="Arial" w:cs="Arial"/>
              </w:rPr>
            </w:pPr>
          </w:p>
          <w:p w:rsidR="00E3769E" w:rsidRDefault="00E3769E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769E">
              <w:rPr>
                <w:rFonts w:ascii="Arial" w:hAnsi="Arial" w:cs="Arial"/>
              </w:rPr>
              <w:t>o include the following information</w:t>
            </w:r>
            <w:r>
              <w:rPr>
                <w:rFonts w:ascii="Arial" w:hAnsi="Arial" w:cs="Arial"/>
              </w:rPr>
              <w:t xml:space="preserve"> for CEIP Session and Report</w:t>
            </w:r>
          </w:p>
          <w:p w:rsidR="00E3769E" w:rsidRPr="00E3769E" w:rsidRDefault="00E3769E" w:rsidP="00E3769E">
            <w:pPr>
              <w:rPr>
                <w:rFonts w:ascii="Arial" w:hAnsi="Arial" w:cs="Arial"/>
              </w:rPr>
            </w:pPr>
          </w:p>
          <w:p w:rsidR="00E3769E" w:rsidRPr="00341E26" w:rsidRDefault="00E3769E" w:rsidP="00E3769E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in centre during past year, their ages, male female ratio</w:t>
            </w:r>
          </w:p>
          <w:p w:rsidR="00E3769E" w:rsidRPr="00341E26" w:rsidRDefault="00E3769E" w:rsidP="00E3769E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who started during year</w:t>
            </w:r>
          </w:p>
          <w:p w:rsidR="00E3769E" w:rsidRPr="00341E26" w:rsidRDefault="00E3769E" w:rsidP="00E3769E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who left/progressed/where they went.</w:t>
            </w:r>
          </w:p>
          <w:p w:rsidR="00E3769E" w:rsidRPr="00ED38A9" w:rsidRDefault="00E3769E" w:rsidP="00ED38A9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who completed courses/ achieved certification</w:t>
            </w:r>
          </w:p>
        </w:tc>
        <w:tc>
          <w:tcPr>
            <w:tcW w:w="1559" w:type="dxa"/>
          </w:tcPr>
          <w:p w:rsidR="00E3769E" w:rsidRPr="00341E26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January</w:t>
            </w:r>
            <w:r w:rsidR="00FE0AFD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:rsidR="00E3769E" w:rsidRPr="00E3769E" w:rsidRDefault="00E3769E" w:rsidP="00E3769E">
            <w:pPr>
              <w:rPr>
                <w:rFonts w:ascii="Arial" w:hAnsi="Arial" w:cs="Arial"/>
              </w:rPr>
            </w:pPr>
            <w:r w:rsidRPr="00E3769E">
              <w:rPr>
                <w:rFonts w:ascii="Arial" w:hAnsi="Arial" w:cs="Arial"/>
              </w:rPr>
              <w:t>Coordinator</w:t>
            </w:r>
          </w:p>
          <w:p w:rsidR="00E3769E" w:rsidRPr="00341E26" w:rsidRDefault="00E3769E" w:rsidP="00E3769E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</w:tr>
      <w:tr w:rsidR="00FE0AFD" w:rsidRPr="00341E26" w:rsidTr="002B385F">
        <w:trPr>
          <w:trHeight w:val="323"/>
        </w:trPr>
        <w:tc>
          <w:tcPr>
            <w:tcW w:w="7372" w:type="dxa"/>
          </w:tcPr>
          <w:p w:rsidR="00FE0AFD" w:rsidRPr="0024376F" w:rsidRDefault="00FE0AFD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>Update History of the Centre</w:t>
            </w:r>
          </w:p>
        </w:tc>
        <w:tc>
          <w:tcPr>
            <w:tcW w:w="1559" w:type="dxa"/>
          </w:tcPr>
          <w:p w:rsidR="00FE0AFD" w:rsidRPr="00341E26" w:rsidRDefault="0003461D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FE0AFD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:rsidR="002B385F" w:rsidRPr="00E3769E" w:rsidRDefault="002B385F" w:rsidP="00E3769E">
            <w:pPr>
              <w:rPr>
                <w:rFonts w:ascii="Arial" w:hAnsi="Arial" w:cs="Arial"/>
              </w:rPr>
            </w:pPr>
          </w:p>
        </w:tc>
      </w:tr>
      <w:tr w:rsidR="00E3769E" w:rsidRPr="00341E26" w:rsidTr="00341E26">
        <w:trPr>
          <w:trHeight w:val="543"/>
        </w:trPr>
        <w:tc>
          <w:tcPr>
            <w:tcW w:w="7372" w:type="dxa"/>
          </w:tcPr>
          <w:p w:rsidR="00E3769E" w:rsidRPr="0024376F" w:rsidRDefault="00E3769E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>Teacher Annual Subject Review</w:t>
            </w:r>
          </w:p>
          <w:p w:rsidR="00E3769E" w:rsidRPr="00341E26" w:rsidRDefault="00E3769E" w:rsidP="00E3769E">
            <w:pPr>
              <w:rPr>
                <w:rFonts w:ascii="Arial" w:hAnsi="Arial" w:cs="Arial"/>
                <w:b/>
                <w:u w:val="single"/>
              </w:rPr>
            </w:pPr>
          </w:p>
          <w:p w:rsidR="00E3769E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A Review from each teacher in relation to each subject they deliver </w:t>
            </w:r>
          </w:p>
          <w:p w:rsidR="00E3769E" w:rsidRPr="00ED38A9" w:rsidRDefault="00E3769E" w:rsidP="00E3769E">
            <w:pPr>
              <w:rPr>
                <w:rFonts w:ascii="Arial" w:hAnsi="Arial" w:cs="Arial"/>
                <w:color w:val="FF0000"/>
              </w:rPr>
            </w:pPr>
            <w:r w:rsidRPr="00341E26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41E26">
              <w:rPr>
                <w:rFonts w:ascii="Arial" w:hAnsi="Arial" w:cs="Arial"/>
                <w:color w:val="FF0000"/>
              </w:rPr>
              <w:t>Template for Teacher Subject Review is in the toolkit</w:t>
            </w:r>
            <w:r>
              <w:rPr>
                <w:rFonts w:ascii="Arial" w:hAnsi="Arial" w:cs="Arial"/>
                <w:color w:val="FF0000"/>
              </w:rPr>
              <w:t xml:space="preserve"> and would have been forwarded to the coordinator prior the CEIP session.</w:t>
            </w:r>
          </w:p>
        </w:tc>
        <w:tc>
          <w:tcPr>
            <w:tcW w:w="1559" w:type="dxa"/>
          </w:tcPr>
          <w:p w:rsidR="00E3769E" w:rsidRPr="00341E26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>/J</w:t>
            </w:r>
            <w:r w:rsidRPr="00341E26">
              <w:rPr>
                <w:rFonts w:ascii="Arial" w:hAnsi="Arial" w:cs="Arial"/>
              </w:rPr>
              <w:t>une</w:t>
            </w:r>
            <w:r w:rsidR="00FE0AFD">
              <w:rPr>
                <w:rFonts w:ascii="Arial" w:hAnsi="Arial" w:cs="Arial"/>
              </w:rPr>
              <w:t>?</w:t>
            </w:r>
          </w:p>
          <w:p w:rsidR="00E3769E" w:rsidRPr="00341E26" w:rsidRDefault="00E3769E" w:rsidP="00E3769E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769E" w:rsidRPr="00341E26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All teaching staff</w:t>
            </w:r>
          </w:p>
        </w:tc>
      </w:tr>
      <w:tr w:rsidR="00055B7C" w:rsidRPr="00341E26" w:rsidTr="00341E26">
        <w:trPr>
          <w:trHeight w:val="543"/>
        </w:trPr>
        <w:tc>
          <w:tcPr>
            <w:tcW w:w="7372" w:type="dxa"/>
          </w:tcPr>
          <w:p w:rsidR="00055B7C" w:rsidRPr="0024376F" w:rsidRDefault="002B385F" w:rsidP="00055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  <w:r w:rsidR="00055B7C" w:rsidRPr="0024376F">
              <w:rPr>
                <w:rFonts w:ascii="Arial" w:hAnsi="Arial" w:cs="Arial"/>
                <w:b/>
              </w:rPr>
              <w:t xml:space="preserve"> Annual Subject Review</w:t>
            </w:r>
          </w:p>
          <w:p w:rsidR="00055B7C" w:rsidRDefault="00055B7C" w:rsidP="00055B7C">
            <w:pPr>
              <w:rPr>
                <w:rFonts w:ascii="Arial" w:hAnsi="Arial" w:cs="Arial"/>
                <w:b/>
                <w:u w:val="single"/>
              </w:rPr>
            </w:pPr>
          </w:p>
          <w:p w:rsidR="00055B7C" w:rsidRDefault="00055B7C" w:rsidP="00055B7C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A Review from each </w:t>
            </w:r>
            <w:r w:rsidR="002B385F">
              <w:rPr>
                <w:rFonts w:ascii="Arial" w:hAnsi="Arial" w:cs="Arial"/>
              </w:rPr>
              <w:t>Learner</w:t>
            </w:r>
            <w:r w:rsidRPr="00341E26">
              <w:rPr>
                <w:rFonts w:ascii="Arial" w:hAnsi="Arial" w:cs="Arial"/>
              </w:rPr>
              <w:t xml:space="preserve"> in relat</w:t>
            </w:r>
            <w:r>
              <w:rPr>
                <w:rFonts w:ascii="Arial" w:hAnsi="Arial" w:cs="Arial"/>
              </w:rPr>
              <w:t>ion to each subject they participate in</w:t>
            </w:r>
            <w:r w:rsidRPr="00341E26">
              <w:rPr>
                <w:rFonts w:ascii="Arial" w:hAnsi="Arial" w:cs="Arial"/>
              </w:rPr>
              <w:t xml:space="preserve"> </w:t>
            </w:r>
          </w:p>
          <w:p w:rsidR="00055B7C" w:rsidRDefault="00055B7C" w:rsidP="00E3769E">
            <w:pPr>
              <w:rPr>
                <w:rFonts w:ascii="Arial" w:hAnsi="Arial" w:cs="Arial"/>
                <w:b/>
                <w:u w:val="single"/>
              </w:rPr>
            </w:pPr>
            <w:r w:rsidRPr="00341E26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41E26">
              <w:rPr>
                <w:rFonts w:ascii="Arial" w:hAnsi="Arial" w:cs="Arial"/>
                <w:color w:val="FF0000"/>
              </w:rPr>
              <w:t xml:space="preserve">Template for </w:t>
            </w:r>
            <w:r w:rsidR="002B385F">
              <w:rPr>
                <w:rFonts w:ascii="Arial" w:hAnsi="Arial" w:cs="Arial"/>
                <w:color w:val="FF0000"/>
              </w:rPr>
              <w:t>Learner</w:t>
            </w:r>
            <w:r w:rsidRPr="00341E26">
              <w:rPr>
                <w:rFonts w:ascii="Arial" w:hAnsi="Arial" w:cs="Arial"/>
                <w:color w:val="FF0000"/>
              </w:rPr>
              <w:t xml:space="preserve"> Subject Review </w:t>
            </w:r>
            <w:r>
              <w:rPr>
                <w:rFonts w:ascii="Arial" w:hAnsi="Arial" w:cs="Arial"/>
                <w:color w:val="FF0000"/>
              </w:rPr>
              <w:t xml:space="preserve">(Sample) </w:t>
            </w:r>
            <w:r w:rsidRPr="00341E26">
              <w:rPr>
                <w:rFonts w:ascii="Arial" w:hAnsi="Arial" w:cs="Arial"/>
                <w:color w:val="FF0000"/>
              </w:rPr>
              <w:t>is in the toolkit</w:t>
            </w:r>
            <w:r>
              <w:rPr>
                <w:rFonts w:ascii="Arial" w:hAnsi="Arial" w:cs="Arial"/>
                <w:color w:val="FF0000"/>
              </w:rPr>
              <w:t xml:space="preserve"> and would have been forwarded to the coordinator prior the CEIP session.</w:t>
            </w:r>
          </w:p>
        </w:tc>
        <w:tc>
          <w:tcPr>
            <w:tcW w:w="1559" w:type="dxa"/>
          </w:tcPr>
          <w:p w:rsidR="00055B7C" w:rsidRPr="00341E26" w:rsidRDefault="0024376F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May/June?</w:t>
            </w:r>
          </w:p>
        </w:tc>
        <w:tc>
          <w:tcPr>
            <w:tcW w:w="1843" w:type="dxa"/>
          </w:tcPr>
          <w:p w:rsidR="00055B7C" w:rsidRDefault="00055B7C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2B385F">
              <w:rPr>
                <w:rFonts w:ascii="Arial" w:hAnsi="Arial" w:cs="Arial"/>
              </w:rPr>
              <w:t>Learners</w:t>
            </w:r>
          </w:p>
          <w:p w:rsidR="00FE0AFD" w:rsidRPr="00341E26" w:rsidRDefault="00FE0AFD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</w:tc>
      </w:tr>
      <w:tr w:rsidR="00E043BA" w:rsidRPr="00341E26" w:rsidTr="00341E26">
        <w:trPr>
          <w:trHeight w:val="543"/>
        </w:trPr>
        <w:tc>
          <w:tcPr>
            <w:tcW w:w="7372" w:type="dxa"/>
          </w:tcPr>
          <w:p w:rsidR="00FE0AFD" w:rsidRPr="002B385F" w:rsidRDefault="002B385F" w:rsidP="00FE0A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  <w:r w:rsidR="00FE0AFD" w:rsidRPr="0024376F">
              <w:rPr>
                <w:rFonts w:ascii="Arial" w:hAnsi="Arial" w:cs="Arial"/>
                <w:b/>
              </w:rPr>
              <w:t xml:space="preserve"> Evaluation</w:t>
            </w:r>
          </w:p>
          <w:p w:rsidR="00E3769E" w:rsidRPr="00341E26" w:rsidRDefault="00FE0AFD" w:rsidP="00FE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Copy of </w:t>
            </w:r>
            <w:r w:rsidRPr="00341E26">
              <w:rPr>
                <w:rFonts w:ascii="Arial" w:hAnsi="Arial" w:cs="Arial"/>
                <w:color w:val="FF0000"/>
              </w:rPr>
              <w:t xml:space="preserve">Template for </w:t>
            </w:r>
            <w:r w:rsidR="002B385F">
              <w:rPr>
                <w:rFonts w:ascii="Arial" w:hAnsi="Arial" w:cs="Arial"/>
                <w:color w:val="FF0000"/>
              </w:rPr>
              <w:t>Learner</w:t>
            </w:r>
            <w:r>
              <w:rPr>
                <w:rFonts w:ascii="Arial" w:hAnsi="Arial" w:cs="Arial"/>
                <w:color w:val="FF0000"/>
              </w:rPr>
              <w:t xml:space="preserve"> Review</w:t>
            </w:r>
            <w:r w:rsidRPr="00341E26">
              <w:rPr>
                <w:rFonts w:ascii="Arial" w:hAnsi="Arial" w:cs="Arial"/>
                <w:color w:val="FF0000"/>
              </w:rPr>
              <w:t xml:space="preserve"> is in the toolkit</w:t>
            </w:r>
            <w:r w:rsidR="00E6792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559" w:type="dxa"/>
          </w:tcPr>
          <w:p w:rsidR="00FE0AFD" w:rsidRPr="00341E26" w:rsidRDefault="00FE0AFD" w:rsidP="00FE0AFD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>/J</w:t>
            </w:r>
            <w:r w:rsidRPr="00341E26">
              <w:rPr>
                <w:rFonts w:ascii="Arial" w:hAnsi="Arial" w:cs="Arial"/>
              </w:rPr>
              <w:t>une</w:t>
            </w:r>
            <w:r>
              <w:rPr>
                <w:rFonts w:ascii="Arial" w:hAnsi="Arial" w:cs="Arial"/>
              </w:rPr>
              <w:t>?</w:t>
            </w:r>
          </w:p>
          <w:p w:rsidR="00E043BA" w:rsidRPr="00341E26" w:rsidRDefault="00E043BA" w:rsidP="00E043BA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43BA" w:rsidRPr="00341E26" w:rsidRDefault="00E043BA" w:rsidP="00E043BA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</w:tr>
      <w:tr w:rsidR="00341E26" w:rsidRPr="00341E26" w:rsidTr="002B385F">
        <w:trPr>
          <w:trHeight w:val="518"/>
        </w:trPr>
        <w:tc>
          <w:tcPr>
            <w:tcW w:w="7372" w:type="dxa"/>
          </w:tcPr>
          <w:p w:rsidR="00E3769E" w:rsidRPr="002B385F" w:rsidRDefault="00341E26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>Review of the Summer Programme</w:t>
            </w:r>
          </w:p>
          <w:p w:rsidR="00341E26" w:rsidRPr="00E3769E" w:rsidRDefault="00341E26" w:rsidP="00E3769E">
            <w:pPr>
              <w:rPr>
                <w:rFonts w:ascii="Arial" w:hAnsi="Arial" w:cs="Arial"/>
              </w:rPr>
            </w:pPr>
            <w:r w:rsidRPr="00E3769E">
              <w:rPr>
                <w:rFonts w:ascii="Arial" w:hAnsi="Arial" w:cs="Arial"/>
              </w:rPr>
              <w:t xml:space="preserve"> – if </w:t>
            </w:r>
            <w:r w:rsidR="00E3769E">
              <w:rPr>
                <w:rFonts w:ascii="Arial" w:hAnsi="Arial" w:cs="Arial"/>
              </w:rPr>
              <w:t>the centre has one</w:t>
            </w:r>
          </w:p>
        </w:tc>
        <w:tc>
          <w:tcPr>
            <w:tcW w:w="1559" w:type="dxa"/>
          </w:tcPr>
          <w:p w:rsidR="00341E26" w:rsidRPr="0024376F" w:rsidRDefault="0024376F" w:rsidP="0024376F">
            <w:pPr>
              <w:rPr>
                <w:rFonts w:ascii="Arial" w:hAnsi="Arial" w:cs="Arial"/>
              </w:rPr>
            </w:pPr>
            <w:r w:rsidRPr="0024376F">
              <w:rPr>
                <w:rFonts w:ascii="Arial" w:hAnsi="Arial" w:cs="Arial"/>
              </w:rPr>
              <w:t>June/July?</w:t>
            </w:r>
          </w:p>
        </w:tc>
        <w:tc>
          <w:tcPr>
            <w:tcW w:w="1843" w:type="dxa"/>
          </w:tcPr>
          <w:p w:rsidR="00341E26" w:rsidRPr="00341E26" w:rsidRDefault="00341E26" w:rsidP="00E043BA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</w:tr>
      <w:tr w:rsidR="002B385F" w:rsidRPr="00341E26" w:rsidTr="002B385F">
        <w:trPr>
          <w:trHeight w:val="518"/>
        </w:trPr>
        <w:tc>
          <w:tcPr>
            <w:tcW w:w="7372" w:type="dxa"/>
          </w:tcPr>
          <w:p w:rsidR="002B385F" w:rsidRPr="0024376F" w:rsidRDefault="002B385F" w:rsidP="00E37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 QF Facilitator for next year</w:t>
            </w:r>
          </w:p>
        </w:tc>
        <w:tc>
          <w:tcPr>
            <w:tcW w:w="1559" w:type="dxa"/>
          </w:tcPr>
          <w:p w:rsidR="002B385F" w:rsidRPr="0024376F" w:rsidRDefault="002B385F" w:rsidP="0024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843" w:type="dxa"/>
          </w:tcPr>
          <w:p w:rsidR="002B385F" w:rsidRPr="002B385F" w:rsidRDefault="002B385F" w:rsidP="002B3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</w:t>
            </w:r>
          </w:p>
        </w:tc>
      </w:tr>
      <w:tr w:rsidR="002B385F" w:rsidRPr="00341E26" w:rsidTr="002B385F">
        <w:trPr>
          <w:trHeight w:val="518"/>
        </w:trPr>
        <w:tc>
          <w:tcPr>
            <w:tcW w:w="7372" w:type="dxa"/>
          </w:tcPr>
          <w:p w:rsidR="002B385F" w:rsidRPr="0024376F" w:rsidRDefault="002B385F" w:rsidP="002B38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Collate this year’s CEIP Report within 1 month</w:t>
            </w:r>
          </w:p>
        </w:tc>
        <w:tc>
          <w:tcPr>
            <w:tcW w:w="1559" w:type="dxa"/>
          </w:tcPr>
          <w:p w:rsidR="002B385F" w:rsidRPr="0024376F" w:rsidRDefault="002B385F" w:rsidP="002437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85F" w:rsidRPr="002B385F" w:rsidRDefault="002B385F" w:rsidP="002B3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person/s</w:t>
            </w:r>
          </w:p>
        </w:tc>
      </w:tr>
    </w:tbl>
    <w:p w:rsidR="003B6105" w:rsidRPr="00341E26" w:rsidRDefault="003B6105">
      <w:pPr>
        <w:rPr>
          <w:rFonts w:ascii="Arial" w:hAnsi="Arial" w:cs="Arial"/>
        </w:rPr>
      </w:pPr>
    </w:p>
    <w:p w:rsidR="00E043BA" w:rsidRPr="00341E26" w:rsidRDefault="00E043BA">
      <w:pPr>
        <w:rPr>
          <w:rFonts w:ascii="Arial" w:hAnsi="Arial" w:cs="Arial"/>
        </w:rPr>
      </w:pPr>
    </w:p>
    <w:p w:rsidR="00E043BA" w:rsidRPr="0024376F" w:rsidRDefault="00E043BA" w:rsidP="0024376F">
      <w:pPr>
        <w:shd w:val="clear" w:color="auto" w:fill="D6E3BC" w:themeFill="accent3" w:themeFillTint="66"/>
        <w:rPr>
          <w:rFonts w:ascii="Arial" w:hAnsi="Arial" w:cs="Arial"/>
          <w:b/>
          <w:u w:val="single"/>
        </w:rPr>
      </w:pPr>
      <w:r w:rsidRPr="00C52A5A">
        <w:rPr>
          <w:rFonts w:ascii="Arial" w:hAnsi="Arial" w:cs="Arial"/>
          <w:b/>
        </w:rPr>
        <w:t>NB</w:t>
      </w:r>
      <w:r w:rsidR="00C52A5A" w:rsidRPr="00C52A5A">
        <w:rPr>
          <w:rFonts w:ascii="Arial" w:hAnsi="Arial" w:cs="Arial"/>
        </w:rPr>
        <w:t xml:space="preserve"> -</w:t>
      </w:r>
      <w:r w:rsidR="00C52A5A">
        <w:rPr>
          <w:rFonts w:ascii="Arial" w:hAnsi="Arial" w:cs="Arial"/>
          <w:b/>
        </w:rPr>
        <w:t xml:space="preserve"> </w:t>
      </w:r>
      <w:r w:rsidRPr="0024376F">
        <w:rPr>
          <w:rFonts w:ascii="Arial" w:hAnsi="Arial" w:cs="Arial"/>
          <w:b/>
          <w:u w:val="single"/>
        </w:rPr>
        <w:t>Transfer Action</w:t>
      </w:r>
      <w:r w:rsidR="00ED38A9" w:rsidRPr="0024376F">
        <w:rPr>
          <w:rFonts w:ascii="Arial" w:hAnsi="Arial" w:cs="Arial"/>
          <w:b/>
          <w:u w:val="single"/>
        </w:rPr>
        <w:t>s</w:t>
      </w:r>
      <w:r w:rsidRPr="0024376F">
        <w:rPr>
          <w:rFonts w:ascii="Arial" w:hAnsi="Arial" w:cs="Arial"/>
          <w:b/>
          <w:u w:val="single"/>
        </w:rPr>
        <w:t xml:space="preserve"> </w:t>
      </w:r>
      <w:r w:rsidR="00C52A5A" w:rsidRPr="0024376F">
        <w:rPr>
          <w:rFonts w:ascii="Arial" w:hAnsi="Arial" w:cs="Arial"/>
          <w:b/>
          <w:u w:val="single"/>
        </w:rPr>
        <w:t xml:space="preserve">arising </w:t>
      </w:r>
      <w:r w:rsidRPr="0024376F">
        <w:rPr>
          <w:rFonts w:ascii="Arial" w:hAnsi="Arial" w:cs="Arial"/>
          <w:b/>
          <w:u w:val="single"/>
        </w:rPr>
        <w:t>to CEIP Time</w:t>
      </w:r>
      <w:r w:rsidR="0024376F">
        <w:rPr>
          <w:rFonts w:ascii="Arial" w:hAnsi="Arial" w:cs="Arial"/>
          <w:b/>
          <w:u w:val="single"/>
        </w:rPr>
        <w:t>frame annually</w:t>
      </w:r>
    </w:p>
    <w:sectPr w:rsidR="00E043BA" w:rsidRPr="0024376F" w:rsidSect="007A539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2A" w:rsidRDefault="00A4172A" w:rsidP="00A4172A">
      <w:r>
        <w:separator/>
      </w:r>
    </w:p>
  </w:endnote>
  <w:endnote w:type="continuationSeparator" w:id="0">
    <w:p w:rsidR="00A4172A" w:rsidRDefault="00A4172A" w:rsidP="00A4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2A" w:rsidRDefault="00A4172A" w:rsidP="00A4172A">
      <w:r>
        <w:separator/>
      </w:r>
    </w:p>
  </w:footnote>
  <w:footnote w:type="continuationSeparator" w:id="0">
    <w:p w:rsidR="00A4172A" w:rsidRDefault="00A4172A" w:rsidP="00A4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2A" w:rsidRDefault="00A4172A">
    <w:pPr>
      <w:pStyle w:val="Header"/>
    </w:pPr>
    <w:r>
      <w:t>25/03/2019</w:t>
    </w:r>
  </w:p>
  <w:p w:rsidR="00A4172A" w:rsidRDefault="00A41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AC0"/>
    <w:multiLevelType w:val="hybridMultilevel"/>
    <w:tmpl w:val="73E231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992"/>
    <w:multiLevelType w:val="hybridMultilevel"/>
    <w:tmpl w:val="249830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F52"/>
    <w:multiLevelType w:val="hybridMultilevel"/>
    <w:tmpl w:val="DA0E0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053"/>
    <w:multiLevelType w:val="hybridMultilevel"/>
    <w:tmpl w:val="3C8077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FB4"/>
    <w:multiLevelType w:val="hybridMultilevel"/>
    <w:tmpl w:val="E4D07D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DE6"/>
    <w:multiLevelType w:val="hybridMultilevel"/>
    <w:tmpl w:val="F5F45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4994"/>
    <w:multiLevelType w:val="hybridMultilevel"/>
    <w:tmpl w:val="DFE4B7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6678E"/>
    <w:multiLevelType w:val="hybridMultilevel"/>
    <w:tmpl w:val="0114C58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3C3FE4"/>
    <w:multiLevelType w:val="hybridMultilevel"/>
    <w:tmpl w:val="7D14F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0DEA"/>
    <w:multiLevelType w:val="hybridMultilevel"/>
    <w:tmpl w:val="7718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21BAC"/>
    <w:rsid w:val="0003461D"/>
    <w:rsid w:val="0004165D"/>
    <w:rsid w:val="00055B7C"/>
    <w:rsid w:val="00181CBC"/>
    <w:rsid w:val="0024376F"/>
    <w:rsid w:val="002B385F"/>
    <w:rsid w:val="002D01E5"/>
    <w:rsid w:val="00341E26"/>
    <w:rsid w:val="003B6105"/>
    <w:rsid w:val="003C6614"/>
    <w:rsid w:val="003F58F0"/>
    <w:rsid w:val="00497E3D"/>
    <w:rsid w:val="005355A8"/>
    <w:rsid w:val="005B0FC1"/>
    <w:rsid w:val="005B432C"/>
    <w:rsid w:val="00632ED5"/>
    <w:rsid w:val="00684B47"/>
    <w:rsid w:val="006B6EE5"/>
    <w:rsid w:val="007A5392"/>
    <w:rsid w:val="0081257A"/>
    <w:rsid w:val="0083056C"/>
    <w:rsid w:val="00852C52"/>
    <w:rsid w:val="008A005C"/>
    <w:rsid w:val="008A300D"/>
    <w:rsid w:val="00991F8F"/>
    <w:rsid w:val="00A03B93"/>
    <w:rsid w:val="00A4172A"/>
    <w:rsid w:val="00B14C60"/>
    <w:rsid w:val="00B338D0"/>
    <w:rsid w:val="00BC4953"/>
    <w:rsid w:val="00C16927"/>
    <w:rsid w:val="00C52A5A"/>
    <w:rsid w:val="00C707AA"/>
    <w:rsid w:val="00CA3B08"/>
    <w:rsid w:val="00CE134A"/>
    <w:rsid w:val="00D51EAF"/>
    <w:rsid w:val="00D929D6"/>
    <w:rsid w:val="00E043BA"/>
    <w:rsid w:val="00E3769E"/>
    <w:rsid w:val="00E53A6F"/>
    <w:rsid w:val="00E67920"/>
    <w:rsid w:val="00EC5178"/>
    <w:rsid w:val="00ED38A9"/>
    <w:rsid w:val="00F41298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41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2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41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2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Sheila Sullivan</dc:creator>
  <cp:keywords/>
  <dc:description/>
  <cp:lastModifiedBy>Fionnula Cooley</cp:lastModifiedBy>
  <cp:revision>7</cp:revision>
  <cp:lastPrinted>2019-03-25T16:01:00Z</cp:lastPrinted>
  <dcterms:created xsi:type="dcterms:W3CDTF">2018-09-26T12:02:00Z</dcterms:created>
  <dcterms:modified xsi:type="dcterms:W3CDTF">2019-03-25T16:03:00Z</dcterms:modified>
</cp:coreProperties>
</file>